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4001C">
      <w:pPr>
        <w:rPr>
          <w:sz w:val="24"/>
        </w:rPr>
      </w:pPr>
    </w:p>
    <w:p w14:paraId="215C75C2">
      <w:pPr>
        <w:spacing w:line="360" w:lineRule="auto"/>
        <w:ind w:firstLine="435"/>
        <w:jc w:val="center"/>
        <w:rPr>
          <w:rFonts w:hint="eastAsia"/>
          <w:b/>
          <w:bCs/>
          <w:sz w:val="44"/>
          <w:szCs w:val="44"/>
        </w:rPr>
      </w:pPr>
    </w:p>
    <w:p w14:paraId="0B45A417">
      <w:pPr>
        <w:spacing w:line="360" w:lineRule="auto"/>
        <w:ind w:firstLine="435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Work Experience Certificate</w:t>
      </w:r>
    </w:p>
    <w:p w14:paraId="79CC943B">
      <w:pPr>
        <w:spacing w:line="360" w:lineRule="auto"/>
        <w:ind w:firstLine="435"/>
        <w:jc w:val="center"/>
        <w:rPr>
          <w:rFonts w:hint="eastAsia"/>
          <w:b/>
          <w:bCs/>
          <w:sz w:val="44"/>
          <w:szCs w:val="44"/>
        </w:rPr>
      </w:pPr>
    </w:p>
    <w:p w14:paraId="13A17CA3">
      <w:pPr>
        <w:spacing w:line="360" w:lineRule="auto"/>
        <w:ind w:firstLine="435"/>
        <w:rPr>
          <w:rFonts w:hint="default" w:eastAsia="宋体"/>
          <w:bCs/>
          <w:sz w:val="24"/>
          <w:szCs w:val="24"/>
          <w:lang w:val="en-US" w:eastAsia="zh-CN"/>
        </w:rPr>
      </w:pPr>
      <w:r>
        <w:rPr>
          <w:bCs/>
          <w:sz w:val="24"/>
          <w:szCs w:val="24"/>
        </w:rPr>
        <w:t>T</w:t>
      </w:r>
      <w:r>
        <w:rPr>
          <w:rFonts w:hint="eastAsia"/>
          <w:bCs/>
          <w:sz w:val="24"/>
          <w:szCs w:val="24"/>
        </w:rPr>
        <w:t>o</w:t>
      </w:r>
      <w:r>
        <w:rPr>
          <w:rFonts w:hint="eastAsia"/>
          <w:bCs/>
          <w:sz w:val="24"/>
          <w:szCs w:val="24"/>
          <w:lang w:val="en-US" w:eastAsia="zh-CN"/>
        </w:rPr>
        <w:t xml:space="preserve">: </w:t>
      </w:r>
      <w:r>
        <w:rPr>
          <w:rFonts w:hint="eastAsia"/>
          <w:bCs/>
          <w:sz w:val="24"/>
          <w:szCs w:val="24"/>
        </w:rPr>
        <w:t>Visa Section, Saudi Arabia Embassy, China</w:t>
      </w:r>
    </w:p>
    <w:p w14:paraId="26D0E36C">
      <w:pPr>
        <w:spacing w:line="360" w:lineRule="auto"/>
        <w:ind w:left="435" w:leftChars="207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This is to certify that the following person</w:t>
      </w:r>
      <w:r>
        <w:rPr>
          <w:rFonts w:hint="eastAsia"/>
          <w:bCs/>
          <w:sz w:val="24"/>
          <w:szCs w:val="24"/>
          <w:lang w:val="en-US" w:eastAsia="zh-CN"/>
        </w:rPr>
        <w:t xml:space="preserve"> started work in our company since </w:t>
      </w:r>
      <w:r>
        <w:rPr>
          <w:rFonts w:hint="eastAsia"/>
          <w:bCs/>
          <w:sz w:val="24"/>
          <w:szCs w:val="24"/>
          <w:highlight w:val="yellow"/>
          <w:lang w:val="en-US" w:eastAsia="zh-CN"/>
        </w:rPr>
        <w:t>Oct. 2005</w:t>
      </w:r>
      <w:r>
        <w:rPr>
          <w:rFonts w:hint="eastAsia"/>
          <w:bCs/>
          <w:sz w:val="24"/>
          <w:szCs w:val="24"/>
          <w:lang w:val="en-US" w:eastAsia="zh-CN"/>
        </w:rPr>
        <w:t>,</w:t>
      </w:r>
      <w:r>
        <w:rPr>
          <w:rFonts w:hint="eastAsia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have</w:t>
      </w:r>
      <w:r>
        <w:rPr>
          <w:rFonts w:hint="eastAsia"/>
          <w:bCs/>
          <w:sz w:val="24"/>
          <w:szCs w:val="24"/>
        </w:rPr>
        <w:t xml:space="preserve"> more than</w:t>
      </w:r>
      <w:r>
        <w:rPr>
          <w:rFonts w:hint="eastAsia"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Cs/>
          <w:sz w:val="24"/>
          <w:szCs w:val="24"/>
          <w:highlight w:val="yellow"/>
          <w:lang w:val="en-US" w:eastAsia="zh-CN"/>
        </w:rPr>
        <w:t>8</w:t>
      </w:r>
      <w:r>
        <w:rPr>
          <w:rFonts w:hint="eastAsia"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Cs/>
          <w:sz w:val="24"/>
          <w:szCs w:val="24"/>
        </w:rPr>
        <w:t xml:space="preserve">years work experience in </w:t>
      </w:r>
      <w:r>
        <w:rPr>
          <w:rFonts w:hint="eastAsia"/>
          <w:bCs/>
          <w:sz w:val="24"/>
          <w:szCs w:val="24"/>
          <w:lang w:val="en-US" w:eastAsia="zh-CN"/>
        </w:rPr>
        <w:t>management</w:t>
      </w:r>
      <w:r>
        <w:rPr>
          <w:rFonts w:hint="eastAsia"/>
          <w:bCs/>
          <w:sz w:val="24"/>
          <w:szCs w:val="24"/>
        </w:rPr>
        <w:t xml:space="preserve"> field.</w:t>
      </w:r>
    </w:p>
    <w:p w14:paraId="2BCCAAA0">
      <w:pPr>
        <w:ind w:firstLine="354" w:firstLineChars="147"/>
        <w:rPr>
          <w:rFonts w:hint="eastAsia"/>
          <w:b/>
          <w:bCs/>
          <w:sz w:val="24"/>
          <w:szCs w:val="24"/>
        </w:rPr>
      </w:pPr>
    </w:p>
    <w:p w14:paraId="4C052059">
      <w:pPr>
        <w:ind w:firstLine="354" w:firstLineChars="14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</w:t>
      </w:r>
      <w:r>
        <w:rPr>
          <w:rFonts w:hint="eastAsia"/>
          <w:b/>
          <w:bCs/>
          <w:sz w:val="24"/>
          <w:szCs w:val="24"/>
        </w:rPr>
        <w:t>ame list:</w:t>
      </w:r>
    </w:p>
    <w:tbl>
      <w:tblPr>
        <w:tblStyle w:val="13"/>
        <w:tblW w:w="8633" w:type="dxa"/>
        <w:tblInd w:w="6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592"/>
        <w:gridCol w:w="2430"/>
        <w:gridCol w:w="2855"/>
      </w:tblGrid>
      <w:tr w14:paraId="7FE6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6" w:type="dxa"/>
          </w:tcPr>
          <w:p w14:paraId="23BB7774">
            <w:pPr>
              <w:tabs>
                <w:tab w:val="left" w:pos="567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592" w:type="dxa"/>
          </w:tcPr>
          <w:p w14:paraId="275B3606">
            <w:pPr>
              <w:tabs>
                <w:tab w:val="left" w:pos="567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430" w:type="dxa"/>
          </w:tcPr>
          <w:p w14:paraId="55B97C79">
            <w:pPr>
              <w:tabs>
                <w:tab w:val="left" w:pos="567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PASSPORT NO.</w:t>
            </w:r>
          </w:p>
        </w:tc>
        <w:tc>
          <w:tcPr>
            <w:tcW w:w="2855" w:type="dxa"/>
          </w:tcPr>
          <w:p w14:paraId="23FF1549">
            <w:pPr>
              <w:tabs>
                <w:tab w:val="left" w:pos="567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JOB TITLE</w:t>
            </w:r>
          </w:p>
        </w:tc>
      </w:tr>
      <w:tr w14:paraId="60CFF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 w14:paraId="1B260EA9">
            <w:pPr>
              <w:tabs>
                <w:tab w:val="left" w:pos="567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92" w:type="dxa"/>
          </w:tcPr>
          <w:p w14:paraId="7CFF03CA">
            <w:pPr>
              <w:tabs>
                <w:tab w:val="left" w:pos="5670"/>
              </w:tabs>
              <w:ind w:left="298" w:hanging="239" w:hangingChars="99"/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30" w:type="dxa"/>
          </w:tcPr>
          <w:p w14:paraId="20B43B7C">
            <w:pPr>
              <w:tabs>
                <w:tab w:val="left" w:pos="5670"/>
              </w:tabs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855" w:type="dxa"/>
          </w:tcPr>
          <w:p w14:paraId="5B2D261A">
            <w:pPr>
              <w:jc w:val="center"/>
              <w:rPr>
                <w:rFonts w:hint="default" w:eastAsia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2997B519">
      <w:pPr>
        <w:spacing w:line="360" w:lineRule="auto"/>
        <w:rPr>
          <w:sz w:val="24"/>
          <w:szCs w:val="24"/>
        </w:rPr>
      </w:pPr>
    </w:p>
    <w:p w14:paraId="50D09D25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For and on Behalf of:</w:t>
      </w:r>
    </w:p>
    <w:p w14:paraId="5C5F979B">
      <w:pPr>
        <w:spacing w:line="360" w:lineRule="auto"/>
        <w:ind w:firstLine="480" w:firstLineChars="200"/>
        <w:rPr>
          <w:rFonts w:hint="default" w:eastAsia="宋体"/>
          <w:sz w:val="24"/>
          <w:szCs w:val="24"/>
          <w:highlight w:val="yellow"/>
          <w:lang w:val="en-US" w:eastAsia="zh-CN"/>
        </w:rPr>
      </w:pPr>
      <w:r>
        <w:rPr>
          <w:rFonts w:hint="eastAsia"/>
          <w:sz w:val="24"/>
          <w:szCs w:val="24"/>
          <w:highlight w:val="yellow"/>
          <w:lang w:val="en-US" w:eastAsia="zh-CN"/>
        </w:rPr>
        <w:t>英文公司名称</w:t>
      </w:r>
    </w:p>
    <w:p w14:paraId="0713BDDC">
      <w:pPr>
        <w:tabs>
          <w:tab w:val="left" w:pos="5670"/>
        </w:tabs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</w:t>
      </w:r>
      <w:bookmarkStart w:id="0" w:name="_GoBack"/>
      <w:bookmarkEnd w:id="0"/>
    </w:p>
    <w:p w14:paraId="3C9F5593">
      <w:pPr>
        <w:tabs>
          <w:tab w:val="left" w:pos="5670"/>
        </w:tabs>
        <w:jc w:val="center"/>
        <w:rPr>
          <w:rFonts w:hint="eastAsia"/>
          <w:b w:val="0"/>
          <w:bCs w:val="0"/>
          <w:sz w:val="30"/>
          <w:szCs w:val="30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工作经验证明</w:t>
      </w:r>
    </w:p>
    <w:p w14:paraId="4E9B7F3E">
      <w:pPr>
        <w:tabs>
          <w:tab w:val="left" w:pos="5670"/>
        </w:tabs>
        <w:rPr>
          <w:rFonts w:hint="eastAsia"/>
          <w:b w:val="0"/>
          <w:bCs w:val="0"/>
          <w:sz w:val="30"/>
          <w:szCs w:val="30"/>
          <w:lang w:eastAsia="zh-CN"/>
        </w:rPr>
      </w:pPr>
    </w:p>
    <w:p w14:paraId="0FCD3F42">
      <w:pPr>
        <w:tabs>
          <w:tab w:val="left" w:pos="5670"/>
        </w:tabs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致：沙特阿拉伯王国驻华大使馆签证处</w:t>
      </w:r>
    </w:p>
    <w:p w14:paraId="50723D72">
      <w:pPr>
        <w:tabs>
          <w:tab w:val="left" w:pos="5670"/>
        </w:tabs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</w:p>
    <w:p w14:paraId="1DADFC4B">
      <w:pPr>
        <w:tabs>
          <w:tab w:val="left" w:pos="5670"/>
        </w:tabs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尊敬的签证官：</w:t>
      </w:r>
    </w:p>
    <w:p w14:paraId="7045FF19">
      <w:pPr>
        <w:tabs>
          <w:tab w:val="left" w:pos="5670"/>
        </w:tabs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兹证明我单位以下员工于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yellow"/>
          <w:lang w:val="en-US" w:eastAsia="zh-CN"/>
        </w:rPr>
        <w:t>2005年10月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入职，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具有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yellow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年以上管理领域工作经验。</w:t>
      </w:r>
    </w:p>
    <w:p w14:paraId="72713A69">
      <w:pPr>
        <w:tabs>
          <w:tab w:val="left" w:pos="5670"/>
        </w:tabs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人员名单：</w:t>
      </w:r>
    </w:p>
    <w:tbl>
      <w:tblPr>
        <w:tblStyle w:val="1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2"/>
        <w:gridCol w:w="3012"/>
        <w:gridCol w:w="3012"/>
      </w:tblGrid>
      <w:tr w14:paraId="6C156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 w14:paraId="50EE23A7">
            <w:pPr>
              <w:tabs>
                <w:tab w:val="left" w:pos="5670"/>
              </w:tabs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012" w:type="dxa"/>
          </w:tcPr>
          <w:p w14:paraId="56B65454">
            <w:pPr>
              <w:tabs>
                <w:tab w:val="left" w:pos="5670"/>
              </w:tabs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护照号码</w:t>
            </w:r>
          </w:p>
        </w:tc>
        <w:tc>
          <w:tcPr>
            <w:tcW w:w="3012" w:type="dxa"/>
          </w:tcPr>
          <w:p w14:paraId="7FD40591">
            <w:pPr>
              <w:tabs>
                <w:tab w:val="left" w:pos="5670"/>
              </w:tabs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职位</w:t>
            </w:r>
          </w:p>
        </w:tc>
      </w:tr>
      <w:tr w14:paraId="7CB2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2" w:type="dxa"/>
          </w:tcPr>
          <w:p w14:paraId="79D6FC36">
            <w:pPr>
              <w:tabs>
                <w:tab w:val="left" w:pos="5670"/>
              </w:tabs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2" w:type="dxa"/>
          </w:tcPr>
          <w:p w14:paraId="421C475D">
            <w:pPr>
              <w:tabs>
                <w:tab w:val="left" w:pos="5670"/>
              </w:tabs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2" w:type="dxa"/>
          </w:tcPr>
          <w:p w14:paraId="0FE46170">
            <w:pPr>
              <w:tabs>
                <w:tab w:val="left" w:pos="5670"/>
              </w:tabs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D1E05AB">
      <w:pPr>
        <w:tabs>
          <w:tab w:val="left" w:pos="5670"/>
        </w:tabs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7E579C4F">
      <w:pPr>
        <w:tabs>
          <w:tab w:val="left" w:pos="5670"/>
        </w:tabs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单位名称：</w:t>
      </w:r>
    </w:p>
    <w:p w14:paraId="7BFB198F">
      <w:pPr>
        <w:tabs>
          <w:tab w:val="left" w:pos="5670"/>
        </w:tabs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yellow"/>
          <w:lang w:val="en-US" w:eastAsia="zh-CN"/>
        </w:rPr>
        <w:t>中文公司名称</w:t>
      </w:r>
    </w:p>
    <w:p w14:paraId="4BA30221">
      <w:pPr>
        <w:tabs>
          <w:tab w:val="left" w:pos="5670"/>
        </w:tabs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046BA19E">
      <w:pPr>
        <w:tabs>
          <w:tab w:val="left" w:pos="5670"/>
        </w:tabs>
        <w:ind w:firstLine="720" w:firstLineChars="3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年   月   日</w:t>
      </w:r>
    </w:p>
    <w:sectPr>
      <w:headerReference r:id="rId3" w:type="default"/>
      <w:pgSz w:w="11906" w:h="16838"/>
      <w:pgMar w:top="1440" w:right="146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890AB">
    <w:pPr>
      <w:pStyle w:val="10"/>
      <w:pBdr>
        <w:bottom w:val="none" w:color="auto" w:sz="0" w:space="0"/>
      </w:pBdr>
    </w:pPr>
  </w:p>
  <w:p w14:paraId="1E1DA5F4">
    <w:pPr>
      <w:pStyle w:val="10"/>
      <w:pBdr>
        <w:bottom w:val="none" w:color="auto" w:sz="0" w:space="0"/>
      </w:pBdr>
    </w:pPr>
  </w:p>
  <w:p w14:paraId="17563E87">
    <w:pPr>
      <w:pStyle w:val="10"/>
      <w:pBdr>
        <w:bottom w:val="none" w:color="auto" w:sz="0" w:space="0"/>
      </w:pBdr>
      <w:rPr>
        <w:i/>
        <w:iCs/>
        <w:color w:val="333399"/>
        <w:spacing w:val="10"/>
        <w:sz w:val="28"/>
        <w:u w:val="single"/>
      </w:rPr>
    </w:pPr>
    <w:r>
      <w:rPr>
        <w:rFonts w:hint="eastAsia" w:eastAsia="隶书"/>
        <w:spacing w:val="80"/>
        <w:sz w:val="52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37F"/>
    <w:rsid w:val="000361BB"/>
    <w:rsid w:val="000615F4"/>
    <w:rsid w:val="000825B1"/>
    <w:rsid w:val="00084FEA"/>
    <w:rsid w:val="000B037D"/>
    <w:rsid w:val="000C49F9"/>
    <w:rsid w:val="000F1B11"/>
    <w:rsid w:val="000F3813"/>
    <w:rsid w:val="0011455C"/>
    <w:rsid w:val="00115472"/>
    <w:rsid w:val="001245F1"/>
    <w:rsid w:val="00126E5F"/>
    <w:rsid w:val="001330B2"/>
    <w:rsid w:val="00190147"/>
    <w:rsid w:val="001A16E8"/>
    <w:rsid w:val="001A67C7"/>
    <w:rsid w:val="001A775E"/>
    <w:rsid w:val="001D0F9E"/>
    <w:rsid w:val="001E3F26"/>
    <w:rsid w:val="001E5F94"/>
    <w:rsid w:val="0021089E"/>
    <w:rsid w:val="002219E5"/>
    <w:rsid w:val="002238D6"/>
    <w:rsid w:val="0023189D"/>
    <w:rsid w:val="00276FFE"/>
    <w:rsid w:val="00285B8C"/>
    <w:rsid w:val="002C6ED8"/>
    <w:rsid w:val="002D11F8"/>
    <w:rsid w:val="002E62E4"/>
    <w:rsid w:val="003027B1"/>
    <w:rsid w:val="0030377C"/>
    <w:rsid w:val="00317F52"/>
    <w:rsid w:val="00330389"/>
    <w:rsid w:val="0033285E"/>
    <w:rsid w:val="00335DAB"/>
    <w:rsid w:val="00366908"/>
    <w:rsid w:val="00371442"/>
    <w:rsid w:val="00372F83"/>
    <w:rsid w:val="00373F7C"/>
    <w:rsid w:val="003918AE"/>
    <w:rsid w:val="00393C67"/>
    <w:rsid w:val="003A44B3"/>
    <w:rsid w:val="003B1E1E"/>
    <w:rsid w:val="003B7F1F"/>
    <w:rsid w:val="003F2E00"/>
    <w:rsid w:val="00407E10"/>
    <w:rsid w:val="004114AC"/>
    <w:rsid w:val="00411F7B"/>
    <w:rsid w:val="0045096C"/>
    <w:rsid w:val="00470208"/>
    <w:rsid w:val="0047331A"/>
    <w:rsid w:val="00473796"/>
    <w:rsid w:val="00480BE3"/>
    <w:rsid w:val="00481CF9"/>
    <w:rsid w:val="004820B1"/>
    <w:rsid w:val="004A590E"/>
    <w:rsid w:val="004B3B1D"/>
    <w:rsid w:val="004E4A0B"/>
    <w:rsid w:val="00502920"/>
    <w:rsid w:val="00515007"/>
    <w:rsid w:val="00555124"/>
    <w:rsid w:val="00556291"/>
    <w:rsid w:val="00560273"/>
    <w:rsid w:val="00582ADA"/>
    <w:rsid w:val="00590A7D"/>
    <w:rsid w:val="00591E40"/>
    <w:rsid w:val="00592D85"/>
    <w:rsid w:val="005E60FD"/>
    <w:rsid w:val="006138E1"/>
    <w:rsid w:val="006416F3"/>
    <w:rsid w:val="006457F2"/>
    <w:rsid w:val="006464D8"/>
    <w:rsid w:val="00646DEA"/>
    <w:rsid w:val="00660B67"/>
    <w:rsid w:val="00664DE4"/>
    <w:rsid w:val="00666151"/>
    <w:rsid w:val="006669D6"/>
    <w:rsid w:val="00673A67"/>
    <w:rsid w:val="00684675"/>
    <w:rsid w:val="006876A1"/>
    <w:rsid w:val="006B6910"/>
    <w:rsid w:val="006B7DCC"/>
    <w:rsid w:val="006C4C92"/>
    <w:rsid w:val="006C6C8D"/>
    <w:rsid w:val="006C70C2"/>
    <w:rsid w:val="006D323A"/>
    <w:rsid w:val="006D5457"/>
    <w:rsid w:val="006D6617"/>
    <w:rsid w:val="006E67D6"/>
    <w:rsid w:val="007551B4"/>
    <w:rsid w:val="00777179"/>
    <w:rsid w:val="007833CE"/>
    <w:rsid w:val="0079396D"/>
    <w:rsid w:val="007973D6"/>
    <w:rsid w:val="007D2935"/>
    <w:rsid w:val="007E074D"/>
    <w:rsid w:val="007E43CD"/>
    <w:rsid w:val="007E4E33"/>
    <w:rsid w:val="007E6444"/>
    <w:rsid w:val="007F4F3E"/>
    <w:rsid w:val="007F5385"/>
    <w:rsid w:val="00823E27"/>
    <w:rsid w:val="0083044C"/>
    <w:rsid w:val="00833595"/>
    <w:rsid w:val="00835FF2"/>
    <w:rsid w:val="00862DCA"/>
    <w:rsid w:val="00873FA8"/>
    <w:rsid w:val="00874A8E"/>
    <w:rsid w:val="00885C62"/>
    <w:rsid w:val="00887096"/>
    <w:rsid w:val="00897C01"/>
    <w:rsid w:val="008A126B"/>
    <w:rsid w:val="008A4A3A"/>
    <w:rsid w:val="008B1BEE"/>
    <w:rsid w:val="008B2529"/>
    <w:rsid w:val="008B5218"/>
    <w:rsid w:val="008B5A82"/>
    <w:rsid w:val="008D6147"/>
    <w:rsid w:val="00906BD0"/>
    <w:rsid w:val="00922BC5"/>
    <w:rsid w:val="0093303B"/>
    <w:rsid w:val="0093319F"/>
    <w:rsid w:val="0094106D"/>
    <w:rsid w:val="009431A7"/>
    <w:rsid w:val="00945880"/>
    <w:rsid w:val="009462B6"/>
    <w:rsid w:val="00947397"/>
    <w:rsid w:val="00952EEC"/>
    <w:rsid w:val="00954B46"/>
    <w:rsid w:val="0096037F"/>
    <w:rsid w:val="009B16EE"/>
    <w:rsid w:val="009B341C"/>
    <w:rsid w:val="009B4AEB"/>
    <w:rsid w:val="009B5157"/>
    <w:rsid w:val="009F691C"/>
    <w:rsid w:val="00A13A12"/>
    <w:rsid w:val="00A14B65"/>
    <w:rsid w:val="00A26492"/>
    <w:rsid w:val="00A26764"/>
    <w:rsid w:val="00A351C1"/>
    <w:rsid w:val="00A352B6"/>
    <w:rsid w:val="00A44853"/>
    <w:rsid w:val="00A45DB2"/>
    <w:rsid w:val="00A5315E"/>
    <w:rsid w:val="00A824F1"/>
    <w:rsid w:val="00A8618B"/>
    <w:rsid w:val="00AA17FD"/>
    <w:rsid w:val="00AA33E8"/>
    <w:rsid w:val="00AB7900"/>
    <w:rsid w:val="00AC3339"/>
    <w:rsid w:val="00AF02E8"/>
    <w:rsid w:val="00AF1CF7"/>
    <w:rsid w:val="00AF28F5"/>
    <w:rsid w:val="00B00847"/>
    <w:rsid w:val="00B022C0"/>
    <w:rsid w:val="00B3673F"/>
    <w:rsid w:val="00B378F3"/>
    <w:rsid w:val="00B534C9"/>
    <w:rsid w:val="00B53A0B"/>
    <w:rsid w:val="00B70444"/>
    <w:rsid w:val="00B706E8"/>
    <w:rsid w:val="00B72E88"/>
    <w:rsid w:val="00B82B06"/>
    <w:rsid w:val="00B83471"/>
    <w:rsid w:val="00BA1B90"/>
    <w:rsid w:val="00BB409D"/>
    <w:rsid w:val="00BB6046"/>
    <w:rsid w:val="00BC2A55"/>
    <w:rsid w:val="00BD0416"/>
    <w:rsid w:val="00BE5949"/>
    <w:rsid w:val="00BE604F"/>
    <w:rsid w:val="00BE6297"/>
    <w:rsid w:val="00BF0A99"/>
    <w:rsid w:val="00BF1182"/>
    <w:rsid w:val="00C2172D"/>
    <w:rsid w:val="00C22906"/>
    <w:rsid w:val="00C3371F"/>
    <w:rsid w:val="00CA25A3"/>
    <w:rsid w:val="00CA3095"/>
    <w:rsid w:val="00CB28DD"/>
    <w:rsid w:val="00CC14A8"/>
    <w:rsid w:val="00D058DC"/>
    <w:rsid w:val="00D21541"/>
    <w:rsid w:val="00D25BE3"/>
    <w:rsid w:val="00D63093"/>
    <w:rsid w:val="00D82599"/>
    <w:rsid w:val="00D84806"/>
    <w:rsid w:val="00D87C4E"/>
    <w:rsid w:val="00D9576A"/>
    <w:rsid w:val="00DB0F21"/>
    <w:rsid w:val="00DB509B"/>
    <w:rsid w:val="00DC0006"/>
    <w:rsid w:val="00DE73E1"/>
    <w:rsid w:val="00E101B5"/>
    <w:rsid w:val="00E478E9"/>
    <w:rsid w:val="00E51C55"/>
    <w:rsid w:val="00E63D01"/>
    <w:rsid w:val="00EA198E"/>
    <w:rsid w:val="00EA3390"/>
    <w:rsid w:val="00EA39C5"/>
    <w:rsid w:val="00EA5D7F"/>
    <w:rsid w:val="00EB35A1"/>
    <w:rsid w:val="00EC3315"/>
    <w:rsid w:val="00EC52A6"/>
    <w:rsid w:val="00EE3B93"/>
    <w:rsid w:val="00EF0F2D"/>
    <w:rsid w:val="00EF72A5"/>
    <w:rsid w:val="00F00C5F"/>
    <w:rsid w:val="00F012B0"/>
    <w:rsid w:val="00F27807"/>
    <w:rsid w:val="00F301BF"/>
    <w:rsid w:val="00F33605"/>
    <w:rsid w:val="00F46C32"/>
    <w:rsid w:val="00F5484D"/>
    <w:rsid w:val="00F563E3"/>
    <w:rsid w:val="00F72163"/>
    <w:rsid w:val="00F73F1C"/>
    <w:rsid w:val="00F779E8"/>
    <w:rsid w:val="00F91638"/>
    <w:rsid w:val="00F9500C"/>
    <w:rsid w:val="00F96DB6"/>
    <w:rsid w:val="00F973CC"/>
    <w:rsid w:val="00FD2D4B"/>
    <w:rsid w:val="00FF40BE"/>
    <w:rsid w:val="00FF52A6"/>
    <w:rsid w:val="00FF7C25"/>
    <w:rsid w:val="17802B90"/>
    <w:rsid w:val="3BB53DC1"/>
    <w:rsid w:val="52C74B5B"/>
    <w:rsid w:val="75EC139B"/>
    <w:rsid w:val="7A59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outlineLvl w:val="0"/>
    </w:pPr>
    <w:rPr>
      <w:b/>
      <w:bCs/>
      <w:sz w:val="32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sz w:val="28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36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sz w:val="28"/>
    </w:rPr>
  </w:style>
  <w:style w:type="paragraph" w:styleId="6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sz w:val="30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qFormat/>
    <w:uiPriority w:val="0"/>
    <w:rPr>
      <w:sz w:val="30"/>
    </w:rPr>
  </w:style>
  <w:style w:type="paragraph" w:styleId="12">
    <w:name w:val="Title"/>
    <w:basedOn w:val="1"/>
    <w:qFormat/>
    <w:uiPriority w:val="0"/>
    <w:pPr>
      <w:jc w:val="center"/>
    </w:pPr>
    <w:rPr>
      <w:b/>
      <w:bCs/>
      <w:sz w:val="24"/>
    </w:rPr>
  </w:style>
  <w:style w:type="table" w:styleId="14">
    <w:name w:val="Table Grid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批注框文本 Char"/>
    <w:basedOn w:val="15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179</Words>
  <Characters>472</Characters>
  <Lines>2</Lines>
  <Paragraphs>1</Paragraphs>
  <TotalTime>22</TotalTime>
  <ScaleCrop>false</ScaleCrop>
  <LinksUpToDate>false</LinksUpToDate>
  <CharactersWithSpaces>524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2013-12-18T00:00:00Z</dcterms:created>
  <dc:creator>番茄花园</dc:creator>
  <cp:lastModifiedBy>顾晓霞</cp:lastModifiedBy>
  <cp:lastPrinted>2020-11-25T04:30:00Z</cp:lastPrinted>
  <dcterms:modified xsi:type="dcterms:W3CDTF">2025-11-11T08:01:33Z</dcterms:modified>
  <dc:title>POWER OF ATTORNEY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eyJoZGlkIjoiM2NjMmM0ZDM1YjkzOTE4YTlhYWYxMmU1Y2IyZDA1YjAiLCJ1c2VySWQiOiIzMDQ0MTY3NzAifQ==</vt:lpwstr>
  </property>
  <property fmtid="{D5CDD505-2E9C-101B-9397-08002B2CF9AE}" pid="4" name="ICV">
    <vt:lpwstr>E1B857DC68A247D9AA736C43B6C0E853_13</vt:lpwstr>
  </property>
</Properties>
</file>